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DC84C" w14:textId="77777777" w:rsidR="00C369A3" w:rsidRDefault="00C369A3" w:rsidP="00383437">
      <w:pPr>
        <w:rPr>
          <w:b/>
          <w:sz w:val="32"/>
          <w:szCs w:val="32"/>
        </w:rPr>
      </w:pPr>
      <w:bookmarkStart w:id="0" w:name="_GoBack"/>
      <w:bookmarkEnd w:id="0"/>
    </w:p>
    <w:p w14:paraId="7975F5CC" w14:textId="47E03540" w:rsidR="00C369A3" w:rsidRDefault="00383437" w:rsidP="00383437">
      <w:pPr>
        <w:jc w:val="center"/>
        <w:rPr>
          <w:b/>
          <w:sz w:val="32"/>
          <w:szCs w:val="32"/>
        </w:rPr>
      </w:pPr>
      <w:r>
        <w:rPr>
          <w:b/>
          <w:noProof/>
          <w:sz w:val="32"/>
          <w:szCs w:val="32"/>
        </w:rPr>
        <w:drawing>
          <wp:inline distT="0" distB="0" distL="0" distR="0" wp14:anchorId="51E46E87" wp14:editId="1E052EC6">
            <wp:extent cx="1433945" cy="1618415"/>
            <wp:effectExtent l="0" t="0" r="0" b="0"/>
            <wp:docPr id="1" name="Picture 1" descr="Macintosh HD:Users:sheiladills:Desktop:WOGA-anniversar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eiladills:Desktop:WOGA-anniversary-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4853" cy="1619440"/>
                    </a:xfrm>
                    <a:prstGeom prst="rect">
                      <a:avLst/>
                    </a:prstGeom>
                    <a:noFill/>
                    <a:ln>
                      <a:noFill/>
                    </a:ln>
                  </pic:spPr>
                </pic:pic>
              </a:graphicData>
            </a:graphic>
          </wp:inline>
        </w:drawing>
      </w:r>
    </w:p>
    <w:p w14:paraId="3D63921D" w14:textId="77777777" w:rsidR="00C369A3" w:rsidRPr="00383437" w:rsidRDefault="00C369A3" w:rsidP="00C369A3">
      <w:pPr>
        <w:jc w:val="center"/>
        <w:rPr>
          <w:b/>
          <w:color w:val="000090"/>
          <w:sz w:val="32"/>
          <w:szCs w:val="32"/>
        </w:rPr>
      </w:pPr>
      <w:r w:rsidRPr="00383437">
        <w:rPr>
          <w:b/>
          <w:color w:val="000090"/>
          <w:sz w:val="32"/>
          <w:szCs w:val="32"/>
        </w:rPr>
        <w:t>WOMEN’S OKLAHOMA GOLF ASSOCIATION</w:t>
      </w:r>
    </w:p>
    <w:p w14:paraId="2FE937E1" w14:textId="77777777" w:rsidR="00C369A3" w:rsidRPr="00383437" w:rsidRDefault="00C369A3" w:rsidP="00C369A3">
      <w:pPr>
        <w:jc w:val="center"/>
        <w:rPr>
          <w:b/>
          <w:color w:val="000090"/>
          <w:sz w:val="32"/>
          <w:szCs w:val="32"/>
        </w:rPr>
      </w:pPr>
      <w:r w:rsidRPr="00383437">
        <w:rPr>
          <w:b/>
          <w:color w:val="000090"/>
          <w:sz w:val="32"/>
          <w:szCs w:val="32"/>
        </w:rPr>
        <w:t>SCHOLARSHIP PROGRAM INFORMATION</w:t>
      </w:r>
    </w:p>
    <w:p w14:paraId="468167F7" w14:textId="7BC39EE3" w:rsidR="009D04B2" w:rsidRPr="00383437" w:rsidRDefault="004C257C" w:rsidP="00C369A3">
      <w:pPr>
        <w:jc w:val="center"/>
        <w:rPr>
          <w:b/>
          <w:color w:val="000090"/>
          <w:sz w:val="32"/>
          <w:szCs w:val="32"/>
        </w:rPr>
      </w:pPr>
      <w:r>
        <w:rPr>
          <w:b/>
          <w:color w:val="000090"/>
          <w:sz w:val="32"/>
          <w:szCs w:val="32"/>
        </w:rPr>
        <w:t>Applications accepted January 1-March 31, 2014</w:t>
      </w:r>
    </w:p>
    <w:p w14:paraId="2111884F" w14:textId="77777777" w:rsidR="00C369A3" w:rsidRPr="00383437" w:rsidRDefault="00C369A3" w:rsidP="00C369A3">
      <w:pPr>
        <w:jc w:val="center"/>
        <w:rPr>
          <w:b/>
          <w:i/>
          <w:color w:val="000090"/>
          <w:sz w:val="32"/>
          <w:szCs w:val="32"/>
        </w:rPr>
      </w:pPr>
    </w:p>
    <w:p w14:paraId="7A239D4E" w14:textId="1F7194B4" w:rsidR="00C369A3" w:rsidRPr="00383437" w:rsidRDefault="00C369A3" w:rsidP="00C369A3">
      <w:pPr>
        <w:rPr>
          <w:b/>
          <w:color w:val="000090"/>
        </w:rPr>
      </w:pPr>
      <w:r w:rsidRPr="00383437">
        <w:rPr>
          <w:b/>
          <w:color w:val="000090"/>
        </w:rPr>
        <w:t>PURPOSE:</w:t>
      </w:r>
    </w:p>
    <w:p w14:paraId="4356BEEF" w14:textId="77777777" w:rsidR="00C369A3" w:rsidRPr="00383437" w:rsidRDefault="00C369A3" w:rsidP="00C369A3">
      <w:pPr>
        <w:rPr>
          <w:color w:val="000090"/>
        </w:rPr>
      </w:pPr>
      <w:r w:rsidRPr="00383437">
        <w:rPr>
          <w:color w:val="000090"/>
        </w:rPr>
        <w:t>The purpose of the WOGA Scholarship Program is to encourage and promote the attainment of higher education goals for young women who have demonstrated a high level of achievement during high school, have financial need, and have shown an interest in the game of golf.</w:t>
      </w:r>
    </w:p>
    <w:p w14:paraId="71E7AB91" w14:textId="77777777" w:rsidR="00C369A3" w:rsidRPr="00383437" w:rsidRDefault="00C369A3" w:rsidP="00C369A3">
      <w:pPr>
        <w:rPr>
          <w:color w:val="000090"/>
        </w:rPr>
      </w:pPr>
    </w:p>
    <w:p w14:paraId="284DA3F0" w14:textId="021CA1A3" w:rsidR="00C369A3" w:rsidRPr="00383437" w:rsidRDefault="00C369A3" w:rsidP="00C369A3">
      <w:pPr>
        <w:rPr>
          <w:b/>
          <w:color w:val="000090"/>
        </w:rPr>
      </w:pPr>
      <w:r w:rsidRPr="00383437">
        <w:rPr>
          <w:b/>
          <w:color w:val="000090"/>
        </w:rPr>
        <w:t>ELIGIBILITY:</w:t>
      </w:r>
    </w:p>
    <w:p w14:paraId="4596F0E0" w14:textId="77777777" w:rsidR="00C369A3" w:rsidRPr="00383437" w:rsidRDefault="00C369A3" w:rsidP="00C369A3">
      <w:pPr>
        <w:rPr>
          <w:color w:val="000090"/>
        </w:rPr>
      </w:pPr>
      <w:r w:rsidRPr="00383437">
        <w:rPr>
          <w:color w:val="000090"/>
        </w:rPr>
        <w:t>This is an academic award. The applicant’s golfing ability will not be the determining factor in the evaluation process. Details of the applicant’s involvement and interest in golf will be requested in the application.</w:t>
      </w:r>
    </w:p>
    <w:p w14:paraId="4AA38E2D" w14:textId="77777777" w:rsidR="00C369A3" w:rsidRPr="00383437" w:rsidRDefault="00C369A3" w:rsidP="00C369A3">
      <w:pPr>
        <w:rPr>
          <w:color w:val="000090"/>
        </w:rPr>
      </w:pPr>
    </w:p>
    <w:p w14:paraId="7F923527" w14:textId="77777777" w:rsidR="00C369A3" w:rsidRPr="00383437" w:rsidRDefault="00C369A3" w:rsidP="00C369A3">
      <w:pPr>
        <w:rPr>
          <w:color w:val="000090"/>
        </w:rPr>
      </w:pPr>
      <w:r w:rsidRPr="00383437">
        <w:rPr>
          <w:color w:val="000090"/>
        </w:rPr>
        <w:t>Applicants must reside within the geographic boundaries of the State of Oklahoma.</w:t>
      </w:r>
    </w:p>
    <w:p w14:paraId="270E0D15" w14:textId="77777777" w:rsidR="00C369A3" w:rsidRPr="00383437" w:rsidRDefault="00C369A3" w:rsidP="00C369A3">
      <w:pPr>
        <w:rPr>
          <w:color w:val="000090"/>
        </w:rPr>
      </w:pPr>
    </w:p>
    <w:p w14:paraId="6118B877" w14:textId="77777777" w:rsidR="00C369A3" w:rsidRPr="00383437" w:rsidRDefault="00C369A3" w:rsidP="00C369A3">
      <w:pPr>
        <w:rPr>
          <w:color w:val="000090"/>
        </w:rPr>
      </w:pPr>
      <w:r w:rsidRPr="00383437">
        <w:rPr>
          <w:color w:val="000090"/>
        </w:rPr>
        <w:t>Applicants must demonstrate a need for financial assistance to meet educational expenses. Candidates are not precluded from receiving other scholarships but those funds will be considered in the review process. It is the responsibility of the applicant to determine if other scholarships preclude receipt of a scholarship in conjunction with this application.</w:t>
      </w:r>
    </w:p>
    <w:p w14:paraId="0C69A545" w14:textId="77777777" w:rsidR="00C369A3" w:rsidRPr="00383437" w:rsidRDefault="00C369A3" w:rsidP="00C369A3">
      <w:pPr>
        <w:rPr>
          <w:color w:val="000090"/>
        </w:rPr>
      </w:pPr>
    </w:p>
    <w:p w14:paraId="4BF5FB18" w14:textId="77777777" w:rsidR="00C369A3" w:rsidRPr="00383437" w:rsidRDefault="00C369A3" w:rsidP="00C369A3">
      <w:pPr>
        <w:rPr>
          <w:color w:val="000090"/>
        </w:rPr>
      </w:pPr>
      <w:r w:rsidRPr="00383437">
        <w:rPr>
          <w:color w:val="000090"/>
        </w:rPr>
        <w:t xml:space="preserve">Applicants may not be the immediate family </w:t>
      </w:r>
      <w:proofErr w:type="gramStart"/>
      <w:r w:rsidRPr="00383437">
        <w:rPr>
          <w:color w:val="000090"/>
        </w:rPr>
        <w:t>member</w:t>
      </w:r>
      <w:proofErr w:type="gramEnd"/>
      <w:r w:rsidRPr="00383437">
        <w:rPr>
          <w:color w:val="000090"/>
        </w:rPr>
        <w:t xml:space="preserve"> of any current WOGA Officer/Director or of a </w:t>
      </w:r>
      <w:r w:rsidR="00F20DA5" w:rsidRPr="00383437">
        <w:rPr>
          <w:color w:val="000090"/>
        </w:rPr>
        <w:t xml:space="preserve">current year </w:t>
      </w:r>
      <w:r w:rsidRPr="00383437">
        <w:rPr>
          <w:color w:val="000090"/>
        </w:rPr>
        <w:t>substantial contributor.</w:t>
      </w:r>
    </w:p>
    <w:p w14:paraId="36AE95F2" w14:textId="77777777" w:rsidR="00C369A3" w:rsidRPr="00383437" w:rsidRDefault="00C369A3" w:rsidP="00C369A3">
      <w:pPr>
        <w:rPr>
          <w:color w:val="000090"/>
        </w:rPr>
      </w:pPr>
    </w:p>
    <w:p w14:paraId="62BB30AA" w14:textId="77777777" w:rsidR="00C369A3" w:rsidRPr="00383437" w:rsidRDefault="00C369A3" w:rsidP="00C369A3">
      <w:pPr>
        <w:rPr>
          <w:color w:val="000090"/>
        </w:rPr>
      </w:pPr>
      <w:r w:rsidRPr="00383437">
        <w:rPr>
          <w:color w:val="000090"/>
        </w:rPr>
        <w:t xml:space="preserve">Applicants must </w:t>
      </w:r>
      <w:r w:rsidR="00F20DA5" w:rsidRPr="00383437">
        <w:rPr>
          <w:color w:val="000090"/>
        </w:rPr>
        <w:t xml:space="preserve">be high school seniors </w:t>
      </w:r>
      <w:r w:rsidRPr="00383437">
        <w:rPr>
          <w:color w:val="000090"/>
        </w:rPr>
        <w:t>and must be enrolled (or planning to enroll) as a full time student. A full time student is defined as one who is taking 12 or more hours in a course of study leading towards a traditional associate (2 year) or baccalaureate (4 year) degree at an accredited college or university located in the United States, or considered a full time student at her respective institution.</w:t>
      </w:r>
    </w:p>
    <w:p w14:paraId="4246DC19" w14:textId="77777777" w:rsidR="00C369A3" w:rsidRPr="00383437" w:rsidRDefault="00C369A3" w:rsidP="00C369A3">
      <w:pPr>
        <w:rPr>
          <w:color w:val="000090"/>
        </w:rPr>
      </w:pPr>
    </w:p>
    <w:p w14:paraId="33768BF7" w14:textId="77777777" w:rsidR="00C369A3" w:rsidRPr="00383437" w:rsidRDefault="00C369A3" w:rsidP="00C369A3">
      <w:pPr>
        <w:rPr>
          <w:color w:val="000090"/>
        </w:rPr>
      </w:pPr>
      <w:r w:rsidRPr="00383437">
        <w:rPr>
          <w:color w:val="000090"/>
        </w:rPr>
        <w:t>The WOGA Scholarship Committee will review class ranking, grade point average (GPA) and either ACT or SAT test scores, the student’s extracurricular activities and financial need. The high school student should be enrolled in a college-bound curriculum. Distinguished honors should be noted. The applicant’s high school cumulative grade point average MUST BE AT LEAST 2.5 ON A 4.0 GRADING SCALE or the student WILL NOT be considered eligible for the scholarship program.</w:t>
      </w:r>
    </w:p>
    <w:p w14:paraId="65E4573F" w14:textId="77777777" w:rsidR="00C369A3" w:rsidRPr="00383437" w:rsidRDefault="00C369A3" w:rsidP="00C369A3">
      <w:pPr>
        <w:rPr>
          <w:color w:val="000090"/>
        </w:rPr>
      </w:pPr>
    </w:p>
    <w:p w14:paraId="03F407E6" w14:textId="77777777" w:rsidR="00C369A3" w:rsidRPr="00383437" w:rsidRDefault="00C369A3" w:rsidP="00C369A3">
      <w:pPr>
        <w:rPr>
          <w:color w:val="000090"/>
        </w:rPr>
      </w:pPr>
      <w:r w:rsidRPr="00383437">
        <w:rPr>
          <w:color w:val="000090"/>
        </w:rPr>
        <w:t xml:space="preserve">The awarding of the WOGA Scholarships is further contingent upon other financial aid, grants, and/or scholarships, which may be awarded to the applicant. The WOGA expressly reserves the right to </w:t>
      </w:r>
      <w:r w:rsidRPr="00383437">
        <w:rPr>
          <w:color w:val="000090"/>
        </w:rPr>
        <w:lastRenderedPageBreak/>
        <w:t>revoke any commitment to extend scholarship benefits to any applicant receiving any other form of financial aid, grants, and/or scholarship for attendance at an accredited four-year college or university or an accredited two-year college. Notice of this policy will be given by the WOGA to all educational institutions to which applicants have applied.</w:t>
      </w:r>
    </w:p>
    <w:p w14:paraId="43DFA745" w14:textId="77777777" w:rsidR="00C369A3" w:rsidRPr="00383437" w:rsidRDefault="00C369A3" w:rsidP="00C369A3">
      <w:pPr>
        <w:rPr>
          <w:color w:val="000090"/>
        </w:rPr>
      </w:pPr>
    </w:p>
    <w:p w14:paraId="65A6E4B1" w14:textId="29321A03" w:rsidR="00C369A3" w:rsidRPr="00383437" w:rsidRDefault="00C369A3" w:rsidP="00C369A3">
      <w:pPr>
        <w:rPr>
          <w:b/>
          <w:color w:val="000090"/>
        </w:rPr>
      </w:pPr>
      <w:r w:rsidRPr="00383437">
        <w:rPr>
          <w:b/>
          <w:color w:val="000090"/>
        </w:rPr>
        <w:t>WOGA SCHOLARSHIP TIME LINE:</w:t>
      </w:r>
    </w:p>
    <w:p w14:paraId="4EA051D0" w14:textId="6F329DE6" w:rsidR="00C369A3" w:rsidRPr="00383437" w:rsidRDefault="00C369A3" w:rsidP="00C369A3">
      <w:pPr>
        <w:rPr>
          <w:b/>
          <w:color w:val="000090"/>
          <w:u w:val="single"/>
        </w:rPr>
      </w:pPr>
      <w:r w:rsidRPr="00383437">
        <w:rPr>
          <w:b/>
          <w:color w:val="000090"/>
        </w:rPr>
        <w:t>Deadline to postmarked applications an</w:t>
      </w:r>
      <w:r w:rsidR="00383437">
        <w:rPr>
          <w:b/>
          <w:color w:val="000090"/>
        </w:rPr>
        <w:t xml:space="preserve">d all supporting documents: </w:t>
      </w:r>
      <w:r w:rsidR="004C257C">
        <w:rPr>
          <w:b/>
          <w:color w:val="000090"/>
        </w:rPr>
        <w:t xml:space="preserve"> March 31</w:t>
      </w:r>
      <w:r w:rsidR="00383437">
        <w:rPr>
          <w:b/>
          <w:color w:val="000090"/>
        </w:rPr>
        <w:t>, 2014</w:t>
      </w:r>
    </w:p>
    <w:p w14:paraId="776F6789" w14:textId="4401A7B1" w:rsidR="00C369A3" w:rsidRPr="00383437" w:rsidRDefault="00C369A3" w:rsidP="00C369A3">
      <w:pPr>
        <w:rPr>
          <w:b/>
          <w:color w:val="000090"/>
        </w:rPr>
      </w:pPr>
      <w:r w:rsidRPr="00383437">
        <w:rPr>
          <w:b/>
          <w:color w:val="000090"/>
        </w:rPr>
        <w:t>Recipients Announced</w:t>
      </w:r>
      <w:r w:rsidR="00383437">
        <w:rPr>
          <w:b/>
          <w:color w:val="000090"/>
        </w:rPr>
        <w:t>:</w:t>
      </w:r>
      <w:r w:rsidRPr="00383437">
        <w:rPr>
          <w:b/>
          <w:color w:val="000090"/>
        </w:rPr>
        <w:t xml:space="preserve">  </w:t>
      </w:r>
      <w:r w:rsidR="00C97FF9" w:rsidRPr="00383437">
        <w:rPr>
          <w:b/>
          <w:color w:val="000090"/>
        </w:rPr>
        <w:t>April 15</w:t>
      </w:r>
      <w:r w:rsidR="00383437">
        <w:rPr>
          <w:b/>
          <w:color w:val="000090"/>
        </w:rPr>
        <w:t>, 2014</w:t>
      </w:r>
    </w:p>
    <w:p w14:paraId="581DCCE0" w14:textId="4CB00CF5" w:rsidR="00C97FF9" w:rsidRPr="00383437" w:rsidRDefault="00C97FF9" w:rsidP="00C369A3">
      <w:pPr>
        <w:rPr>
          <w:b/>
          <w:color w:val="000090"/>
        </w:rPr>
      </w:pPr>
      <w:r w:rsidRPr="00383437">
        <w:rPr>
          <w:b/>
          <w:color w:val="000090"/>
        </w:rPr>
        <w:t>Special Recognition for Recipients July 9 at WOGA Girls’ Jr. Championship</w:t>
      </w:r>
      <w:r w:rsidR="00383437">
        <w:rPr>
          <w:b/>
          <w:color w:val="000090"/>
        </w:rPr>
        <w:t>, Quail Creek CC OKC</w:t>
      </w:r>
    </w:p>
    <w:p w14:paraId="07E3DDD9" w14:textId="1D2D4174" w:rsidR="00C369A3" w:rsidRPr="00383437" w:rsidRDefault="00C369A3" w:rsidP="00C369A3">
      <w:pPr>
        <w:rPr>
          <w:b/>
          <w:color w:val="000090"/>
        </w:rPr>
      </w:pPr>
      <w:r w:rsidRPr="00383437">
        <w:rPr>
          <w:b/>
          <w:color w:val="000090"/>
        </w:rPr>
        <w:t>Checks distributed to approp</w:t>
      </w:r>
      <w:r w:rsidR="00383437">
        <w:rPr>
          <w:b/>
          <w:color w:val="000090"/>
        </w:rPr>
        <w:t>riate college or university</w:t>
      </w:r>
      <w:r w:rsidRPr="00383437">
        <w:rPr>
          <w:b/>
          <w:color w:val="000090"/>
        </w:rPr>
        <w:t xml:space="preserve"> by August 20</w:t>
      </w:r>
      <w:r w:rsidR="00383437">
        <w:rPr>
          <w:b/>
          <w:color w:val="000090"/>
        </w:rPr>
        <w:t>, 2014</w:t>
      </w:r>
    </w:p>
    <w:p w14:paraId="3AA7F2E3" w14:textId="77777777" w:rsidR="00C97FF9" w:rsidRPr="00383437" w:rsidRDefault="00C97FF9" w:rsidP="00C369A3">
      <w:pPr>
        <w:rPr>
          <w:b/>
          <w:color w:val="000090"/>
        </w:rPr>
      </w:pPr>
    </w:p>
    <w:p w14:paraId="4BC270AC" w14:textId="77777777" w:rsidR="00C369A3" w:rsidRPr="00383437" w:rsidRDefault="00C369A3" w:rsidP="00C369A3">
      <w:pPr>
        <w:rPr>
          <w:b/>
          <w:color w:val="000090"/>
        </w:rPr>
      </w:pPr>
    </w:p>
    <w:p w14:paraId="7D696214" w14:textId="77777777" w:rsidR="00F20DA5" w:rsidRPr="00383437" w:rsidRDefault="00F20DA5" w:rsidP="00C369A3">
      <w:pPr>
        <w:rPr>
          <w:b/>
          <w:color w:val="000090"/>
        </w:rPr>
      </w:pPr>
    </w:p>
    <w:p w14:paraId="31EEED34" w14:textId="2084FEDD" w:rsidR="00C369A3" w:rsidRPr="00383437" w:rsidRDefault="00C369A3" w:rsidP="00C369A3">
      <w:pPr>
        <w:rPr>
          <w:b/>
          <w:color w:val="000090"/>
        </w:rPr>
      </w:pPr>
      <w:r w:rsidRPr="00383437">
        <w:rPr>
          <w:b/>
          <w:color w:val="000090"/>
        </w:rPr>
        <w:t>SELECTION OF RECIPIENTS:</w:t>
      </w:r>
    </w:p>
    <w:p w14:paraId="360EC526" w14:textId="77777777" w:rsidR="00C369A3" w:rsidRPr="00383437" w:rsidRDefault="00C369A3" w:rsidP="00C369A3">
      <w:pPr>
        <w:rPr>
          <w:color w:val="000090"/>
        </w:rPr>
      </w:pPr>
      <w:r w:rsidRPr="00383437">
        <w:rPr>
          <w:color w:val="000090"/>
        </w:rPr>
        <w:t>Scholarship recipients will be selected based on a combination of the following areas:</w:t>
      </w:r>
    </w:p>
    <w:p w14:paraId="6FAE13CD" w14:textId="77777777" w:rsidR="00C369A3" w:rsidRPr="00383437" w:rsidRDefault="00C369A3" w:rsidP="00C369A3">
      <w:pPr>
        <w:rPr>
          <w:color w:val="000090"/>
        </w:rPr>
      </w:pPr>
    </w:p>
    <w:p w14:paraId="043A86E1" w14:textId="77777777" w:rsidR="00C369A3" w:rsidRPr="00383437" w:rsidRDefault="00C369A3" w:rsidP="00C369A3">
      <w:pPr>
        <w:jc w:val="center"/>
        <w:rPr>
          <w:b/>
          <w:color w:val="000090"/>
        </w:rPr>
      </w:pPr>
      <w:r w:rsidRPr="00383437">
        <w:rPr>
          <w:b/>
          <w:color w:val="000090"/>
        </w:rPr>
        <w:t>Graduating High School Seniors</w:t>
      </w:r>
    </w:p>
    <w:p w14:paraId="54550C53" w14:textId="77777777" w:rsidR="00C369A3" w:rsidRPr="00383437" w:rsidRDefault="00C369A3" w:rsidP="00C369A3">
      <w:pPr>
        <w:rPr>
          <w:color w:val="000090"/>
        </w:rPr>
      </w:pPr>
      <w:r w:rsidRPr="00383437">
        <w:rPr>
          <w:color w:val="000090"/>
        </w:rPr>
        <w:t>High School Academic record (Cumulative GPA and Class Rank) Note: Transcript should be from Fall Semester of the graduating year.</w:t>
      </w:r>
    </w:p>
    <w:p w14:paraId="5DC6BAE5" w14:textId="77777777" w:rsidR="00C369A3" w:rsidRPr="00383437" w:rsidRDefault="00C369A3" w:rsidP="00C369A3">
      <w:pPr>
        <w:rPr>
          <w:color w:val="000090"/>
        </w:rPr>
      </w:pPr>
      <w:r w:rsidRPr="00383437">
        <w:rPr>
          <w:color w:val="000090"/>
        </w:rPr>
        <w:t>ACT and/or SAT scores</w:t>
      </w:r>
    </w:p>
    <w:p w14:paraId="2BFCCEDD" w14:textId="77777777" w:rsidR="00C369A3" w:rsidRPr="00383437" w:rsidRDefault="00C369A3" w:rsidP="00C369A3">
      <w:pPr>
        <w:rPr>
          <w:color w:val="000090"/>
        </w:rPr>
      </w:pPr>
      <w:r w:rsidRPr="00383437">
        <w:rPr>
          <w:color w:val="000090"/>
        </w:rPr>
        <w:t>Extracurricular activities</w:t>
      </w:r>
    </w:p>
    <w:p w14:paraId="1C98CECD" w14:textId="77777777" w:rsidR="00C369A3" w:rsidRPr="00383437" w:rsidRDefault="00C369A3" w:rsidP="00C369A3">
      <w:pPr>
        <w:rPr>
          <w:color w:val="000090"/>
        </w:rPr>
      </w:pPr>
      <w:r w:rsidRPr="00383437">
        <w:rPr>
          <w:color w:val="000090"/>
        </w:rPr>
        <w:t>Supporting Statements</w:t>
      </w:r>
    </w:p>
    <w:p w14:paraId="2D425222" w14:textId="77777777" w:rsidR="00C369A3" w:rsidRPr="00383437" w:rsidRDefault="00C369A3" w:rsidP="00C369A3">
      <w:pPr>
        <w:rPr>
          <w:color w:val="000090"/>
        </w:rPr>
      </w:pPr>
      <w:r w:rsidRPr="00383437">
        <w:rPr>
          <w:color w:val="000090"/>
        </w:rPr>
        <w:t>Letter of Recommendation from a Golf Professional and/or Teaching Coach</w:t>
      </w:r>
    </w:p>
    <w:p w14:paraId="6455BD03" w14:textId="77777777" w:rsidR="00C369A3" w:rsidRPr="00383437" w:rsidRDefault="00C369A3" w:rsidP="00C369A3">
      <w:pPr>
        <w:rPr>
          <w:color w:val="000090"/>
        </w:rPr>
      </w:pPr>
      <w:r w:rsidRPr="00383437">
        <w:rPr>
          <w:color w:val="000090"/>
        </w:rPr>
        <w:t>Financial Disclosures- copy of most recent tax return –other financial assistance</w:t>
      </w:r>
    </w:p>
    <w:p w14:paraId="3C737ABB" w14:textId="118A0E69" w:rsidR="00C369A3" w:rsidRPr="00383437" w:rsidRDefault="00C369A3" w:rsidP="00C369A3">
      <w:pPr>
        <w:rPr>
          <w:color w:val="000090"/>
        </w:rPr>
      </w:pPr>
      <w:r w:rsidRPr="00383437">
        <w:rPr>
          <w:color w:val="000090"/>
        </w:rPr>
        <w:t>Golf participation/interest</w:t>
      </w:r>
    </w:p>
    <w:p w14:paraId="35382A95" w14:textId="77777777" w:rsidR="00321355" w:rsidRPr="00383437" w:rsidRDefault="00321355" w:rsidP="00C369A3">
      <w:pPr>
        <w:rPr>
          <w:b/>
          <w:color w:val="000090"/>
        </w:rPr>
      </w:pPr>
    </w:p>
    <w:p w14:paraId="46C65704" w14:textId="77777777" w:rsidR="00C369A3" w:rsidRPr="00383437" w:rsidRDefault="00C369A3" w:rsidP="00C369A3">
      <w:pPr>
        <w:rPr>
          <w:b/>
          <w:color w:val="000090"/>
        </w:rPr>
      </w:pPr>
      <w:r w:rsidRPr="00383437">
        <w:rPr>
          <w:b/>
          <w:color w:val="000090"/>
        </w:rPr>
        <w:t>Scholarship Application</w:t>
      </w:r>
    </w:p>
    <w:p w14:paraId="420519D5" w14:textId="77777777" w:rsidR="00C369A3" w:rsidRPr="00383437" w:rsidRDefault="00C369A3" w:rsidP="00C369A3">
      <w:pPr>
        <w:rPr>
          <w:b/>
          <w:color w:val="000090"/>
        </w:rPr>
      </w:pPr>
    </w:p>
    <w:p w14:paraId="58BCD100" w14:textId="77777777" w:rsidR="00C369A3" w:rsidRPr="00383437" w:rsidRDefault="00C369A3" w:rsidP="00C369A3">
      <w:pPr>
        <w:rPr>
          <w:b/>
          <w:color w:val="000090"/>
        </w:rPr>
      </w:pPr>
    </w:p>
    <w:p w14:paraId="5EAAD7EC" w14:textId="77777777" w:rsidR="00C369A3" w:rsidRPr="00383437" w:rsidRDefault="00C369A3" w:rsidP="00C369A3">
      <w:pPr>
        <w:rPr>
          <w:b/>
          <w:color w:val="000090"/>
        </w:rPr>
      </w:pPr>
      <w:r w:rsidRPr="00383437">
        <w:rPr>
          <w:b/>
          <w:color w:val="000090"/>
        </w:rPr>
        <w:t>INSTRUCTIONS:</w:t>
      </w:r>
    </w:p>
    <w:p w14:paraId="5B2A5A4A" w14:textId="77777777" w:rsidR="00C369A3" w:rsidRPr="00383437" w:rsidRDefault="00C369A3" w:rsidP="00C369A3">
      <w:pPr>
        <w:rPr>
          <w:color w:val="000090"/>
        </w:rPr>
      </w:pPr>
      <w:r w:rsidRPr="00383437">
        <w:rPr>
          <w:color w:val="000090"/>
        </w:rPr>
        <w:t>To be considered for a WOGA Scholarship, this application must be completed in its entirety.</w:t>
      </w:r>
    </w:p>
    <w:p w14:paraId="3D53C439" w14:textId="548D9D42" w:rsidR="00C369A3" w:rsidRPr="00383437" w:rsidRDefault="001E2FBC" w:rsidP="00C369A3">
      <w:pPr>
        <w:rPr>
          <w:color w:val="000090"/>
        </w:rPr>
      </w:pPr>
      <w:r w:rsidRPr="00383437">
        <w:rPr>
          <w:color w:val="000090"/>
        </w:rPr>
        <w:t xml:space="preserve">The scanned application and supporting documents must be emailed to </w:t>
      </w:r>
      <w:hyperlink r:id="rId7" w:history="1">
        <w:r w:rsidR="00383437" w:rsidRPr="00200318">
          <w:rPr>
            <w:rStyle w:val="Hyperlink"/>
          </w:rPr>
          <w:t>wogaoffice@woga.us</w:t>
        </w:r>
      </w:hyperlink>
      <w:r w:rsidR="00383437">
        <w:rPr>
          <w:color w:val="000090"/>
        </w:rPr>
        <w:t xml:space="preserve"> </w:t>
      </w:r>
      <w:r w:rsidR="004C257C">
        <w:rPr>
          <w:color w:val="000090"/>
        </w:rPr>
        <w:t>by March 31,</w:t>
      </w:r>
      <w:r w:rsidRPr="00383437">
        <w:rPr>
          <w:color w:val="000090"/>
        </w:rPr>
        <w:t xml:space="preserve"> 2014</w:t>
      </w:r>
    </w:p>
    <w:p w14:paraId="519B82F7" w14:textId="77777777" w:rsidR="00C369A3" w:rsidRPr="00383437" w:rsidRDefault="00C369A3" w:rsidP="00C369A3">
      <w:pPr>
        <w:rPr>
          <w:color w:val="000090"/>
        </w:rPr>
      </w:pPr>
      <w:r w:rsidRPr="00383437">
        <w:rPr>
          <w:color w:val="000090"/>
        </w:rPr>
        <w:t>The information supplied must be accurate and will be kept strictly confidential by the WOGA.</w:t>
      </w:r>
    </w:p>
    <w:p w14:paraId="55FC29C7" w14:textId="77777777" w:rsidR="00C369A3" w:rsidRPr="00383437" w:rsidRDefault="00C369A3" w:rsidP="00C369A3">
      <w:pPr>
        <w:rPr>
          <w:color w:val="000090"/>
        </w:rPr>
      </w:pPr>
    </w:p>
    <w:p w14:paraId="45DB8E49" w14:textId="77777777" w:rsidR="00C369A3" w:rsidRPr="00383437" w:rsidRDefault="00C369A3" w:rsidP="00C369A3">
      <w:pPr>
        <w:rPr>
          <w:color w:val="000090"/>
        </w:rPr>
      </w:pPr>
    </w:p>
    <w:p w14:paraId="12EE5BF1" w14:textId="77777777" w:rsidR="00C369A3" w:rsidRPr="00383437" w:rsidRDefault="00C369A3" w:rsidP="00C369A3">
      <w:pPr>
        <w:rPr>
          <w:b/>
          <w:color w:val="000090"/>
        </w:rPr>
      </w:pPr>
      <w:r w:rsidRPr="00383437">
        <w:rPr>
          <w:b/>
          <w:color w:val="000090"/>
        </w:rPr>
        <w:t>PLEASE ATTACH THE FOLLOWING:</w:t>
      </w:r>
    </w:p>
    <w:p w14:paraId="5D49E2B9" w14:textId="77777777" w:rsidR="00C369A3" w:rsidRPr="00383437" w:rsidRDefault="00C369A3" w:rsidP="00C369A3">
      <w:pPr>
        <w:rPr>
          <w:b/>
          <w:color w:val="000090"/>
        </w:rPr>
      </w:pPr>
      <w:r w:rsidRPr="00383437">
        <w:rPr>
          <w:b/>
          <w:color w:val="000090"/>
        </w:rPr>
        <w:t>(Applications will not be processed without this information)</w:t>
      </w:r>
    </w:p>
    <w:p w14:paraId="768BB98E" w14:textId="77777777" w:rsidR="00C369A3" w:rsidRPr="00383437" w:rsidRDefault="00C369A3" w:rsidP="00C369A3">
      <w:pPr>
        <w:rPr>
          <w:b/>
          <w:color w:val="000090"/>
        </w:rPr>
      </w:pPr>
    </w:p>
    <w:p w14:paraId="695A816E" w14:textId="77777777" w:rsidR="00C369A3" w:rsidRPr="00383437" w:rsidRDefault="00C369A3" w:rsidP="00C369A3">
      <w:pPr>
        <w:pStyle w:val="ListParagraph"/>
        <w:numPr>
          <w:ilvl w:val="0"/>
          <w:numId w:val="2"/>
        </w:numPr>
        <w:rPr>
          <w:b/>
          <w:color w:val="000090"/>
        </w:rPr>
      </w:pPr>
      <w:r w:rsidRPr="00383437">
        <w:rPr>
          <w:b/>
          <w:color w:val="000090"/>
        </w:rPr>
        <w:t>Current High School Transcript</w:t>
      </w:r>
    </w:p>
    <w:p w14:paraId="50245B1C" w14:textId="77777777" w:rsidR="00C369A3" w:rsidRPr="00383437" w:rsidRDefault="00C369A3" w:rsidP="00C369A3">
      <w:pPr>
        <w:pStyle w:val="ListParagraph"/>
        <w:numPr>
          <w:ilvl w:val="0"/>
          <w:numId w:val="2"/>
        </w:numPr>
        <w:rPr>
          <w:b/>
          <w:color w:val="000090"/>
        </w:rPr>
      </w:pPr>
      <w:r w:rsidRPr="00383437">
        <w:rPr>
          <w:b/>
          <w:color w:val="000090"/>
        </w:rPr>
        <w:t>ACT and/or SAT scores</w:t>
      </w:r>
    </w:p>
    <w:p w14:paraId="1DC82E92" w14:textId="77777777" w:rsidR="00C369A3" w:rsidRPr="00383437" w:rsidRDefault="00C369A3" w:rsidP="00C369A3">
      <w:pPr>
        <w:pStyle w:val="ListParagraph"/>
        <w:numPr>
          <w:ilvl w:val="0"/>
          <w:numId w:val="2"/>
        </w:numPr>
        <w:rPr>
          <w:b/>
          <w:color w:val="000090"/>
        </w:rPr>
      </w:pPr>
      <w:r w:rsidRPr="00383437">
        <w:rPr>
          <w:b/>
          <w:color w:val="000090"/>
        </w:rPr>
        <w:t>Financial Disclosure</w:t>
      </w:r>
    </w:p>
    <w:p w14:paraId="6362707E" w14:textId="36F1F32B" w:rsidR="00102491" w:rsidRPr="00383437" w:rsidRDefault="00102491" w:rsidP="00C369A3">
      <w:pPr>
        <w:pStyle w:val="ListParagraph"/>
        <w:numPr>
          <w:ilvl w:val="0"/>
          <w:numId w:val="2"/>
        </w:numPr>
        <w:rPr>
          <w:b/>
          <w:color w:val="000090"/>
        </w:rPr>
      </w:pPr>
      <w:r w:rsidRPr="00383437">
        <w:rPr>
          <w:b/>
          <w:color w:val="000090"/>
        </w:rPr>
        <w:t xml:space="preserve">Digital </w:t>
      </w:r>
      <w:r w:rsidR="001E2FBC" w:rsidRPr="00383437">
        <w:rPr>
          <w:b/>
          <w:color w:val="000090"/>
        </w:rPr>
        <w:t>picture h</w:t>
      </w:r>
      <w:r w:rsidRPr="00383437">
        <w:rPr>
          <w:b/>
          <w:color w:val="000090"/>
        </w:rPr>
        <w:t>ead/shoulder shot preferre</w:t>
      </w:r>
      <w:r w:rsidR="001E2FBC" w:rsidRPr="00383437">
        <w:rPr>
          <w:b/>
          <w:color w:val="000090"/>
        </w:rPr>
        <w:t>d for publicity purposes</w:t>
      </w:r>
    </w:p>
    <w:p w14:paraId="23AF5202" w14:textId="77777777" w:rsidR="00C369A3" w:rsidRPr="00383437" w:rsidRDefault="00C369A3" w:rsidP="00C369A3">
      <w:pPr>
        <w:pStyle w:val="ListParagraph"/>
        <w:ind w:left="760"/>
        <w:rPr>
          <w:b/>
          <w:color w:val="000090"/>
        </w:rPr>
      </w:pPr>
    </w:p>
    <w:p w14:paraId="17E9EEB2" w14:textId="77777777" w:rsidR="00C369A3" w:rsidRPr="00383437" w:rsidRDefault="00C369A3" w:rsidP="00C369A3">
      <w:pPr>
        <w:pStyle w:val="ListParagraph"/>
        <w:ind w:left="760"/>
        <w:rPr>
          <w:b/>
          <w:color w:val="000090"/>
        </w:rPr>
      </w:pPr>
    </w:p>
    <w:p w14:paraId="0476DF96" w14:textId="77777777" w:rsidR="00C369A3" w:rsidRPr="00383437" w:rsidRDefault="00C369A3" w:rsidP="00C369A3">
      <w:pPr>
        <w:rPr>
          <w:b/>
          <w:color w:val="000090"/>
        </w:rPr>
      </w:pPr>
      <w:r w:rsidRPr="00383437">
        <w:rPr>
          <w:b/>
          <w:color w:val="000090"/>
        </w:rPr>
        <w:t>SUPPORTING STATEMENTS:</w:t>
      </w:r>
    </w:p>
    <w:p w14:paraId="5F6C2474" w14:textId="77777777" w:rsidR="00C369A3" w:rsidRPr="00383437" w:rsidRDefault="00C369A3" w:rsidP="00C369A3">
      <w:pPr>
        <w:rPr>
          <w:b/>
          <w:color w:val="000090"/>
        </w:rPr>
      </w:pPr>
    </w:p>
    <w:p w14:paraId="52BF615D" w14:textId="77777777" w:rsidR="00C369A3" w:rsidRPr="00383437" w:rsidRDefault="00C369A3" w:rsidP="00C369A3">
      <w:pPr>
        <w:pStyle w:val="ListParagraph"/>
        <w:numPr>
          <w:ilvl w:val="0"/>
          <w:numId w:val="2"/>
        </w:numPr>
        <w:rPr>
          <w:b/>
          <w:color w:val="000090"/>
        </w:rPr>
      </w:pPr>
      <w:r w:rsidRPr="00383437">
        <w:rPr>
          <w:b/>
          <w:color w:val="000090"/>
        </w:rPr>
        <w:t>Your statement of not more than 150 words explaining your desire to obtain a WOGA Scholarship and why.</w:t>
      </w:r>
    </w:p>
    <w:p w14:paraId="130703DB" w14:textId="77777777" w:rsidR="00C369A3" w:rsidRPr="00383437" w:rsidRDefault="00C369A3" w:rsidP="00C369A3">
      <w:pPr>
        <w:pStyle w:val="ListParagraph"/>
        <w:numPr>
          <w:ilvl w:val="0"/>
          <w:numId w:val="2"/>
        </w:numPr>
        <w:rPr>
          <w:b/>
          <w:color w:val="000090"/>
        </w:rPr>
      </w:pPr>
      <w:r w:rsidRPr="00383437">
        <w:rPr>
          <w:b/>
          <w:color w:val="000090"/>
        </w:rPr>
        <w:t>Letter of Recommendation from Golf Professional and/or teaching coach</w:t>
      </w:r>
    </w:p>
    <w:p w14:paraId="0F2B9E96" w14:textId="77777777" w:rsidR="00C369A3" w:rsidRPr="00383437" w:rsidRDefault="00C369A3" w:rsidP="00C369A3">
      <w:pPr>
        <w:pStyle w:val="ListParagraph"/>
        <w:numPr>
          <w:ilvl w:val="0"/>
          <w:numId w:val="2"/>
        </w:numPr>
        <w:rPr>
          <w:b/>
          <w:color w:val="000090"/>
        </w:rPr>
      </w:pPr>
      <w:r w:rsidRPr="00383437">
        <w:rPr>
          <w:b/>
          <w:color w:val="000090"/>
        </w:rPr>
        <w:lastRenderedPageBreak/>
        <w:t>List of Golf Participation or Interest</w:t>
      </w:r>
    </w:p>
    <w:p w14:paraId="7A63054E" w14:textId="3770FF56" w:rsidR="00C369A3" w:rsidRPr="00383437" w:rsidRDefault="00C369A3" w:rsidP="00C369A3">
      <w:pPr>
        <w:pStyle w:val="ListParagraph"/>
        <w:numPr>
          <w:ilvl w:val="0"/>
          <w:numId w:val="2"/>
        </w:numPr>
        <w:rPr>
          <w:b/>
          <w:color w:val="000090"/>
        </w:rPr>
      </w:pPr>
      <w:r w:rsidRPr="00383437">
        <w:rPr>
          <w:b/>
          <w:color w:val="000090"/>
        </w:rPr>
        <w:t>Li</w:t>
      </w:r>
      <w:r w:rsidR="000F61B7" w:rsidRPr="00383437">
        <w:rPr>
          <w:b/>
          <w:color w:val="000090"/>
        </w:rPr>
        <w:t>st of Extracurricular Activities</w:t>
      </w:r>
    </w:p>
    <w:p w14:paraId="43CF879C" w14:textId="77777777" w:rsidR="00C369A3" w:rsidRPr="00383437" w:rsidRDefault="00C369A3" w:rsidP="00C369A3">
      <w:pPr>
        <w:rPr>
          <w:color w:val="000090"/>
        </w:rPr>
      </w:pPr>
    </w:p>
    <w:p w14:paraId="0B923255" w14:textId="77777777" w:rsidR="00C369A3" w:rsidRPr="00383437" w:rsidRDefault="00C369A3" w:rsidP="00C369A3">
      <w:pPr>
        <w:pStyle w:val="ListParagraph"/>
        <w:numPr>
          <w:ilvl w:val="0"/>
          <w:numId w:val="1"/>
        </w:numPr>
        <w:rPr>
          <w:b/>
          <w:color w:val="000090"/>
        </w:rPr>
      </w:pPr>
      <w:r w:rsidRPr="00383437">
        <w:rPr>
          <w:b/>
          <w:color w:val="000090"/>
        </w:rPr>
        <w:t>APPLICANT INFORMATION SECTION (Please print or type):</w:t>
      </w:r>
    </w:p>
    <w:p w14:paraId="02A1A560" w14:textId="77777777" w:rsidR="00C369A3" w:rsidRPr="00383437" w:rsidRDefault="00C369A3" w:rsidP="00C369A3">
      <w:pPr>
        <w:rPr>
          <w:b/>
          <w:color w:val="000090"/>
        </w:rPr>
      </w:pPr>
    </w:p>
    <w:p w14:paraId="0E51F3B9" w14:textId="0500506D" w:rsidR="00C369A3" w:rsidRPr="00383437" w:rsidRDefault="00C369A3" w:rsidP="00C369A3">
      <w:pPr>
        <w:rPr>
          <w:color w:val="000090"/>
        </w:rPr>
      </w:pPr>
      <w:r w:rsidRPr="00383437">
        <w:rPr>
          <w:color w:val="000090"/>
        </w:rPr>
        <w:t>Name_____________________________________________________________________________________________</w:t>
      </w:r>
      <w:r w:rsidR="00383437">
        <w:rPr>
          <w:color w:val="000090"/>
        </w:rPr>
        <w:t>________________</w:t>
      </w:r>
      <w:r w:rsidRPr="00383437">
        <w:rPr>
          <w:color w:val="000090"/>
        </w:rPr>
        <w:t>_</w:t>
      </w:r>
    </w:p>
    <w:p w14:paraId="78FFBB40" w14:textId="77777777" w:rsidR="00C369A3" w:rsidRPr="00383437" w:rsidRDefault="00C369A3" w:rsidP="00C369A3">
      <w:pPr>
        <w:rPr>
          <w:color w:val="000090"/>
        </w:rPr>
      </w:pPr>
    </w:p>
    <w:p w14:paraId="05BF7C31" w14:textId="781A1254" w:rsidR="00C369A3" w:rsidRPr="00383437" w:rsidRDefault="00C369A3" w:rsidP="00C369A3">
      <w:pPr>
        <w:rPr>
          <w:color w:val="000090"/>
        </w:rPr>
      </w:pPr>
      <w:r w:rsidRPr="00383437">
        <w:rPr>
          <w:color w:val="000090"/>
        </w:rPr>
        <w:t>Address__________________________________________________________________________________________</w:t>
      </w:r>
      <w:r w:rsidR="00383437">
        <w:rPr>
          <w:color w:val="000090"/>
        </w:rPr>
        <w:t>_________________</w:t>
      </w:r>
      <w:r w:rsidRPr="00383437">
        <w:rPr>
          <w:color w:val="000090"/>
        </w:rPr>
        <w:t>_</w:t>
      </w:r>
    </w:p>
    <w:p w14:paraId="1E0C13AF" w14:textId="77777777" w:rsidR="00C369A3" w:rsidRPr="00383437" w:rsidRDefault="00C369A3" w:rsidP="00C369A3">
      <w:pPr>
        <w:rPr>
          <w:color w:val="000090"/>
        </w:rPr>
      </w:pPr>
    </w:p>
    <w:p w14:paraId="505BD6AC" w14:textId="1B3E0B37" w:rsidR="00C369A3" w:rsidRPr="00383437" w:rsidRDefault="00C369A3" w:rsidP="00C369A3">
      <w:pPr>
        <w:rPr>
          <w:color w:val="000090"/>
        </w:rPr>
      </w:pPr>
      <w:r w:rsidRPr="00383437">
        <w:rPr>
          <w:color w:val="000090"/>
        </w:rPr>
        <w:t>City</w:t>
      </w:r>
      <w:r w:rsidR="00B40FB7" w:rsidRPr="00383437">
        <w:rPr>
          <w:color w:val="000090"/>
        </w:rPr>
        <w:t xml:space="preserve"> </w:t>
      </w:r>
      <w:r w:rsidRPr="00383437">
        <w:rPr>
          <w:color w:val="000090"/>
        </w:rPr>
        <w:t>_____________________________________State:</w:t>
      </w:r>
      <w:r w:rsidR="00B40FB7" w:rsidRPr="00383437">
        <w:rPr>
          <w:color w:val="000090"/>
        </w:rPr>
        <w:t xml:space="preserve"> </w:t>
      </w:r>
      <w:r w:rsidRPr="00383437">
        <w:rPr>
          <w:color w:val="000090"/>
          <w:u w:val="single"/>
        </w:rPr>
        <w:t>OKLAHOMA</w:t>
      </w:r>
      <w:r w:rsidRPr="00383437">
        <w:rPr>
          <w:color w:val="000090"/>
        </w:rPr>
        <w:t xml:space="preserve"> </w:t>
      </w:r>
      <w:r w:rsidR="00B40FB7" w:rsidRPr="00383437">
        <w:rPr>
          <w:color w:val="000090"/>
        </w:rPr>
        <w:t xml:space="preserve"> </w:t>
      </w:r>
      <w:r w:rsidRPr="00383437">
        <w:rPr>
          <w:color w:val="000090"/>
        </w:rPr>
        <w:t xml:space="preserve"> Zip:</w:t>
      </w:r>
      <w:r w:rsidR="00B40FB7" w:rsidRPr="00383437">
        <w:rPr>
          <w:color w:val="000090"/>
        </w:rPr>
        <w:t xml:space="preserve"> </w:t>
      </w:r>
      <w:r w:rsidRPr="00383437">
        <w:rPr>
          <w:color w:val="000090"/>
        </w:rPr>
        <w:t>__________________________</w:t>
      </w:r>
      <w:r w:rsidR="00383437">
        <w:rPr>
          <w:color w:val="000090"/>
        </w:rPr>
        <w:t>_____________________</w:t>
      </w:r>
    </w:p>
    <w:p w14:paraId="6E4763DE" w14:textId="77777777" w:rsidR="00C369A3" w:rsidRPr="00383437" w:rsidRDefault="00C369A3" w:rsidP="00C369A3">
      <w:pPr>
        <w:rPr>
          <w:color w:val="000090"/>
        </w:rPr>
      </w:pPr>
    </w:p>
    <w:p w14:paraId="43CF1E41" w14:textId="364109A2" w:rsidR="00C369A3" w:rsidRPr="00383437" w:rsidRDefault="00C369A3" w:rsidP="00C369A3">
      <w:pPr>
        <w:rPr>
          <w:color w:val="000090"/>
        </w:rPr>
      </w:pPr>
      <w:r w:rsidRPr="00383437">
        <w:rPr>
          <w:color w:val="000090"/>
        </w:rPr>
        <w:t>Home Phone___________________________________Email__________________________________________</w:t>
      </w:r>
      <w:r w:rsidR="00383437">
        <w:rPr>
          <w:color w:val="000090"/>
        </w:rPr>
        <w:t>_________________</w:t>
      </w:r>
      <w:r w:rsidRPr="00383437">
        <w:rPr>
          <w:color w:val="000090"/>
        </w:rPr>
        <w:t>__</w:t>
      </w:r>
    </w:p>
    <w:p w14:paraId="7BC87EF3" w14:textId="77777777" w:rsidR="00C369A3" w:rsidRPr="00383437" w:rsidRDefault="00C369A3" w:rsidP="00C369A3">
      <w:pPr>
        <w:rPr>
          <w:color w:val="000090"/>
        </w:rPr>
      </w:pPr>
    </w:p>
    <w:p w14:paraId="55BB1A3A" w14:textId="781B5EB8" w:rsidR="00C369A3" w:rsidRPr="00383437" w:rsidRDefault="00C369A3" w:rsidP="00C369A3">
      <w:pPr>
        <w:rPr>
          <w:color w:val="000090"/>
        </w:rPr>
      </w:pPr>
      <w:r w:rsidRPr="00383437">
        <w:rPr>
          <w:color w:val="000090"/>
        </w:rPr>
        <w:t>Social Security #______________________________________DOB______________________________________</w:t>
      </w:r>
      <w:r w:rsidR="00383437">
        <w:rPr>
          <w:color w:val="000090"/>
        </w:rPr>
        <w:t>________________</w:t>
      </w:r>
      <w:r w:rsidRPr="00383437">
        <w:rPr>
          <w:color w:val="000090"/>
        </w:rPr>
        <w:t>_</w:t>
      </w:r>
    </w:p>
    <w:p w14:paraId="7BB252A9" w14:textId="77777777" w:rsidR="00C369A3" w:rsidRPr="00383437" w:rsidRDefault="00C369A3" w:rsidP="00383437">
      <w:pPr>
        <w:rPr>
          <w:b/>
          <w:color w:val="000090"/>
        </w:rPr>
      </w:pPr>
    </w:p>
    <w:p w14:paraId="031A0D91" w14:textId="77777777" w:rsidR="00C369A3" w:rsidRPr="00383437" w:rsidRDefault="00C369A3" w:rsidP="00C369A3">
      <w:pPr>
        <w:pStyle w:val="ListParagraph"/>
        <w:numPr>
          <w:ilvl w:val="0"/>
          <w:numId w:val="1"/>
        </w:numPr>
        <w:rPr>
          <w:b/>
          <w:color w:val="000090"/>
        </w:rPr>
      </w:pPr>
      <w:r w:rsidRPr="00383437">
        <w:rPr>
          <w:b/>
          <w:color w:val="000090"/>
        </w:rPr>
        <w:t xml:space="preserve">GRADUATING HIGH SCHOOL SENIORS SECTION (please print or type) </w:t>
      </w:r>
    </w:p>
    <w:p w14:paraId="707D1A45" w14:textId="77777777" w:rsidR="00C369A3" w:rsidRPr="00383437" w:rsidRDefault="00C369A3" w:rsidP="000F61B7">
      <w:pPr>
        <w:rPr>
          <w:color w:val="000090"/>
        </w:rPr>
      </w:pPr>
    </w:p>
    <w:p w14:paraId="0A65CD18" w14:textId="4D0DB500" w:rsidR="00C369A3" w:rsidRPr="00383437" w:rsidRDefault="00C369A3" w:rsidP="00C369A3">
      <w:pPr>
        <w:ind w:left="360"/>
        <w:rPr>
          <w:color w:val="000090"/>
        </w:rPr>
      </w:pPr>
      <w:r w:rsidRPr="00383437">
        <w:rPr>
          <w:color w:val="000090"/>
        </w:rPr>
        <w:t>High School_______________________________________________________________________________</w:t>
      </w:r>
      <w:r w:rsidR="00383437">
        <w:rPr>
          <w:color w:val="000090"/>
        </w:rPr>
        <w:t>____________________</w:t>
      </w:r>
      <w:r w:rsidRPr="00383437">
        <w:rPr>
          <w:color w:val="000090"/>
        </w:rPr>
        <w:t>_</w:t>
      </w:r>
    </w:p>
    <w:p w14:paraId="7E79C74A" w14:textId="77777777" w:rsidR="00C369A3" w:rsidRPr="00383437" w:rsidRDefault="00C369A3" w:rsidP="00C369A3">
      <w:pPr>
        <w:ind w:left="360"/>
        <w:rPr>
          <w:color w:val="000090"/>
        </w:rPr>
      </w:pPr>
    </w:p>
    <w:p w14:paraId="20DF5D38" w14:textId="21E59A18" w:rsidR="00C369A3" w:rsidRPr="00383437" w:rsidRDefault="00C369A3" w:rsidP="00C369A3">
      <w:pPr>
        <w:ind w:left="360"/>
        <w:rPr>
          <w:color w:val="000090"/>
        </w:rPr>
      </w:pPr>
      <w:r w:rsidRPr="00383437">
        <w:rPr>
          <w:color w:val="000090"/>
        </w:rPr>
        <w:t>Address_____________________________________________City__________________________________</w:t>
      </w:r>
      <w:r w:rsidR="00383437">
        <w:rPr>
          <w:color w:val="000090"/>
        </w:rPr>
        <w:t>___________________</w:t>
      </w:r>
      <w:r w:rsidRPr="00383437">
        <w:rPr>
          <w:color w:val="000090"/>
        </w:rPr>
        <w:t>_</w:t>
      </w:r>
    </w:p>
    <w:p w14:paraId="3407E039" w14:textId="77777777" w:rsidR="00C369A3" w:rsidRPr="00383437" w:rsidRDefault="00C369A3" w:rsidP="00C369A3">
      <w:pPr>
        <w:ind w:left="360"/>
        <w:rPr>
          <w:color w:val="000090"/>
        </w:rPr>
      </w:pPr>
    </w:p>
    <w:p w14:paraId="2D31AAFF" w14:textId="00553D13" w:rsidR="00C369A3" w:rsidRPr="00383437" w:rsidRDefault="00C369A3" w:rsidP="00C369A3">
      <w:pPr>
        <w:ind w:left="360"/>
        <w:rPr>
          <w:color w:val="000090"/>
        </w:rPr>
      </w:pPr>
      <w:r w:rsidRPr="00383437">
        <w:rPr>
          <w:color w:val="000090"/>
        </w:rPr>
        <w:t>State_________________Zip_________________________Telephone_____________________________</w:t>
      </w:r>
      <w:r w:rsidR="00383437">
        <w:rPr>
          <w:color w:val="000090"/>
        </w:rPr>
        <w:t>____________________</w:t>
      </w:r>
      <w:r w:rsidRPr="00383437">
        <w:rPr>
          <w:color w:val="000090"/>
        </w:rPr>
        <w:t>_</w:t>
      </w:r>
    </w:p>
    <w:p w14:paraId="6579CCA1" w14:textId="77777777" w:rsidR="00C369A3" w:rsidRPr="00383437" w:rsidRDefault="00C369A3" w:rsidP="00C369A3">
      <w:pPr>
        <w:ind w:left="360"/>
        <w:rPr>
          <w:color w:val="000090"/>
        </w:rPr>
      </w:pPr>
    </w:p>
    <w:p w14:paraId="0CAC2E15" w14:textId="6114B7C6" w:rsidR="00C369A3" w:rsidRPr="00383437" w:rsidRDefault="00C369A3" w:rsidP="00C369A3">
      <w:pPr>
        <w:ind w:left="360"/>
        <w:rPr>
          <w:color w:val="000090"/>
        </w:rPr>
      </w:pPr>
      <w:r w:rsidRPr="00383437">
        <w:rPr>
          <w:color w:val="000090"/>
        </w:rPr>
        <w:t>High School Ranking__________________________</w:t>
      </w:r>
      <w:r w:rsidR="00B40FB7" w:rsidRPr="00383437">
        <w:rPr>
          <w:color w:val="000090"/>
        </w:rPr>
        <w:t xml:space="preserve"> </w:t>
      </w:r>
      <w:r w:rsidRPr="00383437">
        <w:rPr>
          <w:color w:val="000090"/>
        </w:rPr>
        <w:t>Size of Class______________________________</w:t>
      </w:r>
      <w:r w:rsidR="00383437">
        <w:rPr>
          <w:color w:val="000090"/>
        </w:rPr>
        <w:t>__________________</w:t>
      </w:r>
      <w:r w:rsidRPr="00383437">
        <w:rPr>
          <w:color w:val="000090"/>
        </w:rPr>
        <w:t>_</w:t>
      </w:r>
    </w:p>
    <w:p w14:paraId="44709D31" w14:textId="77777777" w:rsidR="00C369A3" w:rsidRPr="00383437" w:rsidRDefault="00C369A3" w:rsidP="00C369A3">
      <w:pPr>
        <w:ind w:left="360"/>
        <w:rPr>
          <w:color w:val="000090"/>
        </w:rPr>
      </w:pPr>
    </w:p>
    <w:p w14:paraId="2F4B382B" w14:textId="72DB17C5" w:rsidR="00C369A3" w:rsidRPr="00383437" w:rsidRDefault="00C369A3" w:rsidP="00C369A3">
      <w:pPr>
        <w:ind w:left="360"/>
        <w:rPr>
          <w:color w:val="000090"/>
        </w:rPr>
      </w:pPr>
      <w:r w:rsidRPr="00383437">
        <w:rPr>
          <w:color w:val="000090"/>
        </w:rPr>
        <w:t>High School GPA</w:t>
      </w:r>
      <w:r w:rsidR="00B40FB7" w:rsidRPr="00383437">
        <w:rPr>
          <w:color w:val="000090"/>
        </w:rPr>
        <w:t xml:space="preserve"> </w:t>
      </w:r>
      <w:r w:rsidRPr="00383437">
        <w:rPr>
          <w:color w:val="000090"/>
        </w:rPr>
        <w:t>___________Based on___________</w:t>
      </w:r>
      <w:proofErr w:type="gramStart"/>
      <w:r w:rsidRPr="00383437">
        <w:rPr>
          <w:color w:val="000090"/>
        </w:rPr>
        <w:t>_      Date</w:t>
      </w:r>
      <w:proofErr w:type="gramEnd"/>
      <w:r w:rsidRPr="00383437">
        <w:rPr>
          <w:color w:val="000090"/>
        </w:rPr>
        <w:t xml:space="preserve"> of Graduation_________________</w:t>
      </w:r>
      <w:r w:rsidR="00383437">
        <w:rPr>
          <w:color w:val="000090"/>
        </w:rPr>
        <w:t>_________________</w:t>
      </w:r>
      <w:r w:rsidRPr="00383437">
        <w:rPr>
          <w:color w:val="000090"/>
        </w:rPr>
        <w:t>_</w:t>
      </w:r>
    </w:p>
    <w:p w14:paraId="73B69B84" w14:textId="77777777" w:rsidR="00C369A3" w:rsidRPr="00383437" w:rsidRDefault="00C369A3" w:rsidP="00C369A3">
      <w:pPr>
        <w:ind w:left="360"/>
        <w:rPr>
          <w:color w:val="000090"/>
        </w:rPr>
      </w:pPr>
      <w:r w:rsidRPr="00383437">
        <w:rPr>
          <w:color w:val="000090"/>
        </w:rPr>
        <w:t>****EXAMPLE****3.65/4.0</w:t>
      </w:r>
    </w:p>
    <w:p w14:paraId="3F79053F" w14:textId="77777777" w:rsidR="00C369A3" w:rsidRPr="00383437" w:rsidRDefault="00C369A3" w:rsidP="00C369A3">
      <w:pPr>
        <w:ind w:left="360"/>
        <w:rPr>
          <w:color w:val="000090"/>
        </w:rPr>
      </w:pPr>
    </w:p>
    <w:p w14:paraId="20CB2A1D" w14:textId="5A2BDDEC" w:rsidR="00C369A3" w:rsidRPr="00383437" w:rsidRDefault="00C369A3" w:rsidP="00C369A3">
      <w:pPr>
        <w:ind w:left="360"/>
        <w:rPr>
          <w:color w:val="000090"/>
        </w:rPr>
      </w:pPr>
      <w:r w:rsidRPr="00383437">
        <w:rPr>
          <w:color w:val="000090"/>
        </w:rPr>
        <w:t>ACT Composite Score__________________________</w:t>
      </w:r>
      <w:r w:rsidR="00B40FB7" w:rsidRPr="00383437">
        <w:rPr>
          <w:color w:val="000090"/>
        </w:rPr>
        <w:t xml:space="preserve"> </w:t>
      </w:r>
      <w:r w:rsidRPr="00383437">
        <w:rPr>
          <w:color w:val="000090"/>
        </w:rPr>
        <w:t>Date Taken________________________________</w:t>
      </w:r>
      <w:r w:rsidR="00383437">
        <w:rPr>
          <w:color w:val="000090"/>
        </w:rPr>
        <w:t>________________</w:t>
      </w:r>
      <w:r w:rsidRPr="00383437">
        <w:rPr>
          <w:color w:val="000090"/>
        </w:rPr>
        <w:t>_</w:t>
      </w:r>
    </w:p>
    <w:p w14:paraId="2D1B676A" w14:textId="77777777" w:rsidR="00C369A3" w:rsidRPr="00383437" w:rsidRDefault="00C369A3" w:rsidP="00C369A3">
      <w:pPr>
        <w:ind w:left="360"/>
        <w:rPr>
          <w:color w:val="000090"/>
        </w:rPr>
      </w:pPr>
    </w:p>
    <w:p w14:paraId="0F5B0EEC" w14:textId="5FED7C3A" w:rsidR="00C369A3" w:rsidRPr="00383437" w:rsidRDefault="00C369A3" w:rsidP="00C369A3">
      <w:pPr>
        <w:ind w:left="360"/>
        <w:rPr>
          <w:color w:val="000090"/>
        </w:rPr>
      </w:pPr>
      <w:r w:rsidRPr="00383437">
        <w:rPr>
          <w:color w:val="000090"/>
        </w:rPr>
        <w:t>SAT Composite Score_________________________</w:t>
      </w:r>
      <w:r w:rsidR="00B40FB7" w:rsidRPr="00383437">
        <w:rPr>
          <w:color w:val="000090"/>
        </w:rPr>
        <w:t xml:space="preserve"> </w:t>
      </w:r>
      <w:r w:rsidRPr="00383437">
        <w:rPr>
          <w:color w:val="000090"/>
        </w:rPr>
        <w:t>Based On_____________</w:t>
      </w:r>
      <w:r w:rsidR="00B40FB7" w:rsidRPr="00383437">
        <w:rPr>
          <w:color w:val="000090"/>
        </w:rPr>
        <w:t xml:space="preserve"> </w:t>
      </w:r>
      <w:r w:rsidRPr="00383437">
        <w:rPr>
          <w:color w:val="000090"/>
        </w:rPr>
        <w:t>Date Taken__________</w:t>
      </w:r>
      <w:r w:rsidR="00383437">
        <w:rPr>
          <w:color w:val="000090"/>
        </w:rPr>
        <w:t>_______________</w:t>
      </w:r>
      <w:r w:rsidRPr="00383437">
        <w:rPr>
          <w:color w:val="000090"/>
        </w:rPr>
        <w:t>_</w:t>
      </w:r>
    </w:p>
    <w:p w14:paraId="33583D2A" w14:textId="77777777" w:rsidR="00C369A3" w:rsidRPr="00383437" w:rsidRDefault="00C369A3" w:rsidP="00C369A3">
      <w:pPr>
        <w:ind w:left="360"/>
        <w:rPr>
          <w:color w:val="000090"/>
        </w:rPr>
      </w:pPr>
    </w:p>
    <w:p w14:paraId="5B2F4E65" w14:textId="34C3A093" w:rsidR="00C369A3" w:rsidRPr="00383437" w:rsidRDefault="00C369A3" w:rsidP="00C369A3">
      <w:pPr>
        <w:ind w:left="360"/>
        <w:rPr>
          <w:color w:val="000090"/>
        </w:rPr>
      </w:pPr>
      <w:r w:rsidRPr="00383437">
        <w:rPr>
          <w:color w:val="000090"/>
        </w:rPr>
        <w:t>Which College or University are you planning to attend</w:t>
      </w:r>
      <w:proofErr w:type="gramStart"/>
      <w:r w:rsidRPr="00383437">
        <w:rPr>
          <w:color w:val="000090"/>
        </w:rPr>
        <w:t>?_</w:t>
      </w:r>
      <w:proofErr w:type="gramEnd"/>
      <w:r w:rsidRPr="00383437">
        <w:rPr>
          <w:color w:val="000090"/>
        </w:rPr>
        <w:t>_______________________________</w:t>
      </w:r>
      <w:r w:rsidR="00383437">
        <w:rPr>
          <w:color w:val="000090"/>
        </w:rPr>
        <w:t>________________</w:t>
      </w:r>
      <w:r w:rsidRPr="00383437">
        <w:rPr>
          <w:color w:val="000090"/>
        </w:rPr>
        <w:t>_</w:t>
      </w:r>
    </w:p>
    <w:p w14:paraId="40DF663D" w14:textId="77777777" w:rsidR="00C369A3" w:rsidRPr="00383437" w:rsidRDefault="00C369A3" w:rsidP="00C369A3">
      <w:pPr>
        <w:ind w:left="360"/>
        <w:rPr>
          <w:color w:val="000090"/>
        </w:rPr>
      </w:pPr>
    </w:p>
    <w:p w14:paraId="27AA0027" w14:textId="4FF409A2" w:rsidR="00C369A3" w:rsidRPr="00383437" w:rsidRDefault="00C369A3" w:rsidP="000F61B7">
      <w:pPr>
        <w:ind w:left="360"/>
        <w:rPr>
          <w:color w:val="000090"/>
        </w:rPr>
      </w:pPr>
      <w:r w:rsidRPr="00383437">
        <w:rPr>
          <w:color w:val="000090"/>
        </w:rPr>
        <w:t>Have you been accepted to that College or University</w:t>
      </w:r>
      <w:proofErr w:type="gramStart"/>
      <w:r w:rsidRPr="00383437">
        <w:rPr>
          <w:color w:val="000090"/>
        </w:rPr>
        <w:t>?_</w:t>
      </w:r>
      <w:proofErr w:type="gramEnd"/>
      <w:r w:rsidRPr="00383437">
        <w:rPr>
          <w:color w:val="000090"/>
        </w:rPr>
        <w:t>___</w:t>
      </w:r>
      <w:r w:rsidR="000F61B7" w:rsidRPr="00383437">
        <w:rPr>
          <w:color w:val="000090"/>
        </w:rPr>
        <w:t>______________________________</w:t>
      </w:r>
      <w:r w:rsidR="00383437">
        <w:rPr>
          <w:color w:val="000090"/>
        </w:rPr>
        <w:t>_________________</w:t>
      </w:r>
      <w:r w:rsidR="000F61B7" w:rsidRPr="00383437">
        <w:rPr>
          <w:color w:val="000090"/>
        </w:rPr>
        <w:t>_</w:t>
      </w:r>
    </w:p>
    <w:p w14:paraId="58D880C9" w14:textId="77777777" w:rsidR="00321355" w:rsidRPr="00383437" w:rsidRDefault="00321355" w:rsidP="00C369A3">
      <w:pPr>
        <w:rPr>
          <w:b/>
          <w:color w:val="000090"/>
        </w:rPr>
      </w:pPr>
    </w:p>
    <w:p w14:paraId="04D1721E" w14:textId="77777777" w:rsidR="00C369A3" w:rsidRPr="00383437" w:rsidRDefault="00C369A3" w:rsidP="00C369A3">
      <w:pPr>
        <w:rPr>
          <w:b/>
          <w:color w:val="000090"/>
        </w:rPr>
      </w:pPr>
      <w:r w:rsidRPr="00383437">
        <w:rPr>
          <w:b/>
          <w:color w:val="000090"/>
        </w:rPr>
        <w:t>CERTIFICATION:</w:t>
      </w:r>
    </w:p>
    <w:p w14:paraId="7213AD3B" w14:textId="77777777" w:rsidR="00321355" w:rsidRPr="00383437" w:rsidRDefault="00321355" w:rsidP="00C369A3">
      <w:pPr>
        <w:rPr>
          <w:color w:val="000090"/>
        </w:rPr>
      </w:pPr>
    </w:p>
    <w:p w14:paraId="77E9A372" w14:textId="77777777" w:rsidR="00C369A3" w:rsidRPr="00383437" w:rsidRDefault="00C369A3" w:rsidP="00C369A3">
      <w:pPr>
        <w:rPr>
          <w:color w:val="000090"/>
        </w:rPr>
      </w:pPr>
      <w:r w:rsidRPr="00383437">
        <w:rPr>
          <w:color w:val="000090"/>
        </w:rPr>
        <w:t>I certify that the enclosed information is true and correct to the best of my knowledge as reflected by the appropriate school records. Any false information will automatically void this application.</w:t>
      </w:r>
    </w:p>
    <w:p w14:paraId="0804A0D4" w14:textId="77777777" w:rsidR="00102491" w:rsidRPr="00383437" w:rsidRDefault="00102491" w:rsidP="00C369A3">
      <w:pPr>
        <w:rPr>
          <w:color w:val="000090"/>
        </w:rPr>
      </w:pPr>
    </w:p>
    <w:p w14:paraId="349AA12F" w14:textId="51AF5E77" w:rsidR="00102491" w:rsidRPr="00383437" w:rsidRDefault="00102491" w:rsidP="00C369A3">
      <w:pPr>
        <w:rPr>
          <w:color w:val="000090"/>
        </w:rPr>
      </w:pPr>
      <w:r w:rsidRPr="00383437">
        <w:rPr>
          <w:color w:val="000090"/>
        </w:rPr>
        <w:t>I give permission to the Women’s Oklahoma Golf Association to use my photograph and/or name in promotion of the scholarship program.</w:t>
      </w:r>
    </w:p>
    <w:p w14:paraId="593045B9" w14:textId="77777777" w:rsidR="00C369A3" w:rsidRPr="00383437" w:rsidRDefault="00C369A3" w:rsidP="00C369A3">
      <w:pPr>
        <w:rPr>
          <w:color w:val="000090"/>
        </w:rPr>
      </w:pPr>
    </w:p>
    <w:p w14:paraId="2BEFA70B" w14:textId="60226AB6" w:rsidR="00C369A3" w:rsidRPr="00383437" w:rsidRDefault="00C369A3" w:rsidP="00C369A3">
      <w:pPr>
        <w:rPr>
          <w:color w:val="000090"/>
        </w:rPr>
      </w:pPr>
      <w:r w:rsidRPr="00383437">
        <w:rPr>
          <w:color w:val="000090"/>
        </w:rPr>
        <w:t>Applicant’s Signature_____________________________________Date_________________________________</w:t>
      </w:r>
      <w:r w:rsidR="00383437">
        <w:rPr>
          <w:color w:val="000090"/>
        </w:rPr>
        <w:t>_________________</w:t>
      </w:r>
      <w:r w:rsidRPr="00383437">
        <w:rPr>
          <w:color w:val="000090"/>
        </w:rPr>
        <w:t>_</w:t>
      </w:r>
    </w:p>
    <w:p w14:paraId="23E82CDC" w14:textId="77777777" w:rsidR="00C369A3" w:rsidRPr="00383437" w:rsidRDefault="00C369A3" w:rsidP="00C369A3">
      <w:pPr>
        <w:rPr>
          <w:color w:val="000090"/>
        </w:rPr>
      </w:pPr>
    </w:p>
    <w:p w14:paraId="1D0DC1ED" w14:textId="2364A04F" w:rsidR="00C369A3" w:rsidRPr="00383437" w:rsidRDefault="00C369A3" w:rsidP="00C369A3">
      <w:pPr>
        <w:rPr>
          <w:color w:val="000090"/>
        </w:rPr>
      </w:pPr>
      <w:r w:rsidRPr="00383437">
        <w:rPr>
          <w:color w:val="000090"/>
        </w:rPr>
        <w:t>Parent or Guardian Signature________________________________________Date_____________________</w:t>
      </w:r>
      <w:r w:rsidR="00383437">
        <w:rPr>
          <w:color w:val="000090"/>
        </w:rPr>
        <w:t>_________________</w:t>
      </w:r>
      <w:r w:rsidRPr="00383437">
        <w:rPr>
          <w:color w:val="000090"/>
        </w:rPr>
        <w:t>_</w:t>
      </w:r>
    </w:p>
    <w:p w14:paraId="33D557F2" w14:textId="77777777" w:rsidR="00C369A3" w:rsidRPr="00383437" w:rsidRDefault="00C369A3" w:rsidP="00C369A3">
      <w:pPr>
        <w:jc w:val="center"/>
        <w:rPr>
          <w:b/>
          <w:color w:val="000090"/>
        </w:rPr>
      </w:pPr>
    </w:p>
    <w:p w14:paraId="1A9BB742" w14:textId="77777777" w:rsidR="00C369A3" w:rsidRPr="00383437" w:rsidRDefault="00C369A3" w:rsidP="00C369A3">
      <w:pPr>
        <w:ind w:left="360"/>
        <w:rPr>
          <w:color w:val="000090"/>
        </w:rPr>
        <w:sectPr w:rsidR="00C369A3" w:rsidRPr="00383437" w:rsidSect="00383437">
          <w:pgSz w:w="12240" w:h="15840"/>
          <w:pgMar w:top="864" w:right="864" w:bottom="864" w:left="864" w:header="720" w:footer="720" w:gutter="0"/>
          <w:pgBorders>
            <w:top w:val="single" w:sz="12" w:space="1" w:color="000090"/>
            <w:left w:val="single" w:sz="12" w:space="4" w:color="000090"/>
            <w:bottom w:val="single" w:sz="12" w:space="1" w:color="000090"/>
            <w:right w:val="single" w:sz="12" w:space="4" w:color="000090"/>
          </w:pgBorders>
          <w:cols w:space="720"/>
          <w:docGrid w:linePitch="360"/>
        </w:sectPr>
      </w:pPr>
    </w:p>
    <w:p w14:paraId="62D2185F" w14:textId="77777777" w:rsidR="00C369A3" w:rsidRPr="00102491" w:rsidRDefault="00C369A3" w:rsidP="00C369A3">
      <w:pPr>
        <w:jc w:val="center"/>
        <w:rPr>
          <w:b/>
        </w:rPr>
      </w:pPr>
    </w:p>
    <w:p w14:paraId="30FDD399" w14:textId="77777777" w:rsidR="00C369A3" w:rsidRPr="00102491" w:rsidRDefault="00C369A3" w:rsidP="00C369A3">
      <w:pPr>
        <w:jc w:val="center"/>
        <w:rPr>
          <w:b/>
        </w:rPr>
      </w:pPr>
    </w:p>
    <w:p w14:paraId="14AB5B51" w14:textId="77777777" w:rsidR="00C369A3" w:rsidRPr="00102491" w:rsidRDefault="00C369A3" w:rsidP="00C369A3">
      <w:pPr>
        <w:jc w:val="center"/>
        <w:rPr>
          <w:b/>
        </w:rPr>
      </w:pPr>
    </w:p>
    <w:p w14:paraId="0CDAF7E3" w14:textId="77777777" w:rsidR="00C369A3" w:rsidRPr="00102491" w:rsidRDefault="00C369A3" w:rsidP="00C369A3">
      <w:pPr>
        <w:jc w:val="center"/>
        <w:rPr>
          <w:b/>
        </w:rPr>
      </w:pPr>
    </w:p>
    <w:p w14:paraId="4764818D" w14:textId="77777777" w:rsidR="00C369A3" w:rsidRPr="00102491" w:rsidRDefault="00C369A3" w:rsidP="00C369A3">
      <w:pPr>
        <w:jc w:val="center"/>
        <w:rPr>
          <w:b/>
        </w:rPr>
      </w:pPr>
    </w:p>
    <w:p w14:paraId="75CAE000" w14:textId="77777777" w:rsidR="00C369A3" w:rsidRPr="00102491" w:rsidRDefault="00C369A3" w:rsidP="00C369A3">
      <w:pPr>
        <w:ind w:left="-90" w:firstLine="1170"/>
        <w:jc w:val="center"/>
        <w:rPr>
          <w:b/>
        </w:rPr>
      </w:pPr>
    </w:p>
    <w:p w14:paraId="030061C8" w14:textId="77777777" w:rsidR="00C369A3" w:rsidRDefault="00C369A3" w:rsidP="00C369A3">
      <w:pPr>
        <w:jc w:val="center"/>
      </w:pPr>
    </w:p>
    <w:sectPr w:rsidR="00C369A3" w:rsidSect="00383437">
      <w:pgSz w:w="12240" w:h="15840"/>
      <w:pgMar w:top="864" w:right="864" w:bottom="864" w:left="864" w:header="720" w:footer="720" w:gutter="0"/>
      <w:pgBorders>
        <w:top w:val="single" w:sz="12" w:space="1" w:color="000090"/>
        <w:left w:val="single" w:sz="12" w:space="4" w:color="000090"/>
        <w:bottom w:val="single" w:sz="12" w:space="1" w:color="000090"/>
        <w:right w:val="single" w:sz="12" w:space="4" w:color="00009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0219"/>
    <w:multiLevelType w:val="hybridMultilevel"/>
    <w:tmpl w:val="F8C4142E"/>
    <w:lvl w:ilvl="0" w:tplc="596E26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E41C5"/>
    <w:multiLevelType w:val="hybridMultilevel"/>
    <w:tmpl w:val="67B4BF62"/>
    <w:lvl w:ilvl="0" w:tplc="F01E36F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C369A3"/>
    <w:rsid w:val="000F61B7"/>
    <w:rsid w:val="00102491"/>
    <w:rsid w:val="001E2FBC"/>
    <w:rsid w:val="00321355"/>
    <w:rsid w:val="00383437"/>
    <w:rsid w:val="004C257C"/>
    <w:rsid w:val="009D04B2"/>
    <w:rsid w:val="00B40FB7"/>
    <w:rsid w:val="00C369A3"/>
    <w:rsid w:val="00C97FF9"/>
    <w:rsid w:val="00DC3AF9"/>
    <w:rsid w:val="00F20DA5"/>
    <w:rsid w:val="00F266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97B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9A3"/>
    <w:pPr>
      <w:spacing w:after="0"/>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80287"/>
    <w:rPr>
      <w:rFonts w:ascii="Times" w:eastAsiaTheme="majorEastAsia" w:hAnsi="Times" w:cstheme="majorBidi"/>
      <w:color w:val="17365D" w:themeColor="text2" w:themeShade="BF"/>
      <w:szCs w:val="20"/>
    </w:rPr>
  </w:style>
  <w:style w:type="paragraph" w:styleId="EnvelopeAddress">
    <w:name w:val="envelope address"/>
    <w:basedOn w:val="Normal"/>
    <w:uiPriority w:val="99"/>
    <w:semiHidden/>
    <w:unhideWhenUsed/>
    <w:rsid w:val="00057681"/>
    <w:pPr>
      <w:framePr w:w="7920" w:h="1980" w:hRule="exact" w:hSpace="180" w:wrap="auto" w:hAnchor="page" w:xAlign="center" w:yAlign="bottom"/>
      <w:ind w:left="2880"/>
    </w:pPr>
    <w:rPr>
      <w:rFonts w:asciiTheme="majorHAnsi" w:eastAsiaTheme="majorEastAsia" w:hAnsiTheme="majorHAnsi" w:cstheme="majorBidi"/>
    </w:rPr>
  </w:style>
  <w:style w:type="paragraph" w:styleId="ListParagraph">
    <w:name w:val="List Paragraph"/>
    <w:basedOn w:val="Normal"/>
    <w:uiPriority w:val="34"/>
    <w:qFormat/>
    <w:rsid w:val="00C369A3"/>
    <w:pPr>
      <w:ind w:left="720"/>
      <w:contextualSpacing/>
    </w:pPr>
  </w:style>
  <w:style w:type="paragraph" w:styleId="BalloonText">
    <w:name w:val="Balloon Text"/>
    <w:basedOn w:val="Normal"/>
    <w:link w:val="BalloonTextChar"/>
    <w:uiPriority w:val="99"/>
    <w:semiHidden/>
    <w:unhideWhenUsed/>
    <w:rsid w:val="00C369A3"/>
    <w:rPr>
      <w:rFonts w:ascii="Lucida Grande" w:hAnsi="Lucida Grande"/>
      <w:sz w:val="18"/>
      <w:szCs w:val="18"/>
    </w:rPr>
  </w:style>
  <w:style w:type="character" w:customStyle="1" w:styleId="BalloonTextChar">
    <w:name w:val="Balloon Text Char"/>
    <w:basedOn w:val="DefaultParagraphFont"/>
    <w:link w:val="BalloonText"/>
    <w:uiPriority w:val="99"/>
    <w:semiHidden/>
    <w:rsid w:val="00C369A3"/>
    <w:rPr>
      <w:rFonts w:ascii="Lucida Grande" w:eastAsiaTheme="minorEastAsia" w:hAnsi="Lucida Grande"/>
      <w:sz w:val="18"/>
      <w:szCs w:val="18"/>
    </w:rPr>
  </w:style>
  <w:style w:type="paragraph" w:styleId="Header">
    <w:name w:val="header"/>
    <w:basedOn w:val="Normal"/>
    <w:link w:val="HeaderChar"/>
    <w:uiPriority w:val="99"/>
    <w:semiHidden/>
    <w:unhideWhenUsed/>
    <w:rsid w:val="00321355"/>
    <w:pPr>
      <w:tabs>
        <w:tab w:val="center" w:pos="4320"/>
        <w:tab w:val="right" w:pos="8640"/>
      </w:tabs>
    </w:pPr>
  </w:style>
  <w:style w:type="character" w:customStyle="1" w:styleId="HeaderChar">
    <w:name w:val="Header Char"/>
    <w:basedOn w:val="DefaultParagraphFont"/>
    <w:link w:val="Header"/>
    <w:uiPriority w:val="99"/>
    <w:semiHidden/>
    <w:rsid w:val="00321355"/>
    <w:rPr>
      <w:rFonts w:eastAsiaTheme="minorEastAsia"/>
      <w:sz w:val="24"/>
      <w:szCs w:val="24"/>
    </w:rPr>
  </w:style>
  <w:style w:type="paragraph" w:styleId="Footer">
    <w:name w:val="footer"/>
    <w:basedOn w:val="Normal"/>
    <w:link w:val="FooterChar"/>
    <w:uiPriority w:val="99"/>
    <w:semiHidden/>
    <w:unhideWhenUsed/>
    <w:rsid w:val="00321355"/>
    <w:pPr>
      <w:tabs>
        <w:tab w:val="center" w:pos="4320"/>
        <w:tab w:val="right" w:pos="8640"/>
      </w:tabs>
    </w:pPr>
  </w:style>
  <w:style w:type="character" w:customStyle="1" w:styleId="FooterChar">
    <w:name w:val="Footer Char"/>
    <w:basedOn w:val="DefaultParagraphFont"/>
    <w:link w:val="Footer"/>
    <w:uiPriority w:val="99"/>
    <w:semiHidden/>
    <w:rsid w:val="00321355"/>
    <w:rPr>
      <w:rFonts w:eastAsiaTheme="minorEastAsia"/>
      <w:sz w:val="24"/>
      <w:szCs w:val="24"/>
    </w:rPr>
  </w:style>
  <w:style w:type="character" w:styleId="Hyperlink">
    <w:name w:val="Hyperlink"/>
    <w:basedOn w:val="DefaultParagraphFont"/>
    <w:uiPriority w:val="99"/>
    <w:unhideWhenUsed/>
    <w:rsid w:val="001E2FBC"/>
    <w:rPr>
      <w:color w:val="0000FF" w:themeColor="hyperlink"/>
      <w:u w:val="single"/>
    </w:rPr>
  </w:style>
  <w:style w:type="character" w:styleId="FollowedHyperlink">
    <w:name w:val="FollowedHyperlink"/>
    <w:basedOn w:val="DefaultParagraphFont"/>
    <w:uiPriority w:val="99"/>
    <w:semiHidden/>
    <w:unhideWhenUsed/>
    <w:rsid w:val="0038343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wogaoffice@woga.u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993</Words>
  <Characters>5665</Characters>
  <Application>Microsoft Macintosh Word</Application>
  <DocSecurity>0</DocSecurity>
  <Lines>47</Lines>
  <Paragraphs>13</Paragraphs>
  <ScaleCrop>false</ScaleCrop>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Everest</dc:creator>
  <cp:keywords/>
  <cp:lastModifiedBy>Sheila Dills</cp:lastModifiedBy>
  <cp:revision>8</cp:revision>
  <dcterms:created xsi:type="dcterms:W3CDTF">2013-11-22T06:35:00Z</dcterms:created>
  <dcterms:modified xsi:type="dcterms:W3CDTF">2014-01-09T05:10:00Z</dcterms:modified>
</cp:coreProperties>
</file>